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A43A" w14:textId="77777777" w:rsidR="008F7EC5" w:rsidRDefault="008F7EC5" w:rsidP="00E20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2E15FD" w14:textId="6F44B109" w:rsidR="00E20F15" w:rsidRDefault="008F7EC5" w:rsidP="00E20F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7EC5">
        <w:rPr>
          <w:rFonts w:ascii="Times New Roman" w:hAnsi="Times New Roman" w:cs="Times New Roman"/>
          <w:b/>
          <w:bCs/>
          <w:sz w:val="28"/>
          <w:szCs w:val="28"/>
        </w:rPr>
        <w:t>Üleandmise-vastuvõtmise kokkulepe</w:t>
      </w:r>
    </w:p>
    <w:p w14:paraId="21FD5B73" w14:textId="77777777" w:rsidR="008F7EC5" w:rsidRDefault="008F7EC5" w:rsidP="00E20F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1E5E6" w14:textId="77040C3C" w:rsidR="008F7EC5" w:rsidRPr="008F7EC5" w:rsidRDefault="008F7EC5" w:rsidP="00E20F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Lillepere Keskus annab üle 01.0</w:t>
      </w:r>
      <w:r w:rsidR="00376B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seisuga OÜ-le Lillepere Keskus:</w:t>
      </w:r>
    </w:p>
    <w:p w14:paraId="379507D3" w14:textId="0E302DD7" w:rsidR="008F7EC5" w:rsidRPr="008F7EC5" w:rsidRDefault="008F7EC5" w:rsidP="008F7E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Kõik</w:t>
      </w:r>
      <w:r w:rsidRPr="008F7EC5">
        <w:rPr>
          <w:rFonts w:ascii="Times New Roman" w:hAnsi="Times New Roman" w:cs="Times New Roman"/>
          <w:sz w:val="24"/>
          <w:szCs w:val="24"/>
          <w:lang/>
        </w:rPr>
        <w:t xml:space="preserve"> materiaalse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 xml:space="preserve"> vahendi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>;</w:t>
      </w:r>
    </w:p>
    <w:p w14:paraId="6B59F241" w14:textId="7DD53BB1" w:rsidR="008F7EC5" w:rsidRPr="008F7EC5" w:rsidRDefault="008F7EC5" w:rsidP="008F7E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Kõik </w:t>
      </w:r>
      <w:r w:rsidRPr="008F7EC5">
        <w:rPr>
          <w:rFonts w:ascii="Times New Roman" w:hAnsi="Times New Roman" w:cs="Times New Roman"/>
          <w:sz w:val="24"/>
          <w:szCs w:val="24"/>
          <w:lang/>
        </w:rPr>
        <w:t>immateriaalse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 xml:space="preserve"> vahendi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>;</w:t>
      </w:r>
    </w:p>
    <w:p w14:paraId="11D42DF4" w14:textId="19BEA3F0" w:rsidR="008F7EC5" w:rsidRPr="008F7EC5" w:rsidRDefault="008F7EC5" w:rsidP="008F7E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</w:t>
      </w:r>
      <w:r w:rsidRPr="008F7EC5">
        <w:rPr>
          <w:rFonts w:ascii="Times New Roman" w:hAnsi="Times New Roman" w:cs="Times New Roman"/>
          <w:sz w:val="24"/>
          <w:szCs w:val="24"/>
          <w:lang/>
        </w:rPr>
        <w:t>liendi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 xml:space="preserve"> ja hankija</w:t>
      </w:r>
      <w:r>
        <w:rPr>
          <w:rFonts w:ascii="Times New Roman" w:hAnsi="Times New Roman" w:cs="Times New Roman"/>
          <w:sz w:val="24"/>
          <w:szCs w:val="24"/>
          <w:lang/>
        </w:rPr>
        <w:t>d</w:t>
      </w:r>
      <w:r w:rsidRPr="008F7EC5">
        <w:rPr>
          <w:rFonts w:ascii="Times New Roman" w:hAnsi="Times New Roman" w:cs="Times New Roman"/>
          <w:sz w:val="24"/>
          <w:szCs w:val="24"/>
          <w:lang/>
        </w:rPr>
        <w:t>;</w:t>
      </w:r>
    </w:p>
    <w:p w14:paraId="067A3B92" w14:textId="4D020BE1" w:rsidR="008F7EC5" w:rsidRPr="008F7EC5" w:rsidRDefault="008F7EC5" w:rsidP="008F7EC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</w:t>
      </w:r>
      <w:r w:rsidRPr="008F7EC5">
        <w:rPr>
          <w:rFonts w:ascii="Times New Roman" w:hAnsi="Times New Roman" w:cs="Times New Roman"/>
          <w:sz w:val="24"/>
          <w:szCs w:val="24"/>
          <w:lang/>
        </w:rPr>
        <w:t>ersonali</w:t>
      </w:r>
      <w:r>
        <w:rPr>
          <w:rFonts w:ascii="Times New Roman" w:hAnsi="Times New Roman" w:cs="Times New Roman"/>
          <w:sz w:val="24"/>
          <w:szCs w:val="24"/>
          <w:lang/>
        </w:rPr>
        <w:t>lepingud</w:t>
      </w:r>
      <w:r w:rsidRPr="008F7EC5">
        <w:rPr>
          <w:rFonts w:ascii="Times New Roman" w:hAnsi="Times New Roman" w:cs="Times New Roman"/>
          <w:sz w:val="24"/>
          <w:szCs w:val="24"/>
          <w:lang/>
        </w:rPr>
        <w:t>;</w:t>
      </w:r>
    </w:p>
    <w:p w14:paraId="1E2E5A31" w14:textId="30F4EB19" w:rsidR="008F7EC5" w:rsidRPr="008F7EC5" w:rsidRDefault="008F7EC5" w:rsidP="00290B0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7EC5">
        <w:rPr>
          <w:rFonts w:ascii="Times New Roman" w:hAnsi="Times New Roman" w:cs="Times New Roman"/>
          <w:sz w:val="24"/>
          <w:szCs w:val="24"/>
          <w:lang/>
        </w:rPr>
        <w:t>Tegevuskoha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14:paraId="7D7ECB4F" w14:textId="77777777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14:paraId="13D748B7" w14:textId="77777777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14:paraId="3AE741F1" w14:textId="326B753E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MTÜ Lillepere Keskus</w:t>
      </w:r>
    </w:p>
    <w:p w14:paraId="6DABC717" w14:textId="6FC3ADCC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Karin Lausmaa</w:t>
      </w:r>
    </w:p>
    <w:p w14:paraId="75B381AD" w14:textId="62214A97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Juhatuse liige</w:t>
      </w:r>
    </w:p>
    <w:p w14:paraId="3840187D" w14:textId="77777777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14:paraId="0787DB25" w14:textId="49A3C6FD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OÜ Lillepere Keskus</w:t>
      </w:r>
    </w:p>
    <w:p w14:paraId="7D1CA437" w14:textId="7F93D205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Anne-Ly Gross</w:t>
      </w:r>
    </w:p>
    <w:p w14:paraId="7364420B" w14:textId="42DF761B" w:rsidR="008F7EC5" w:rsidRDefault="008F7EC5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Juhatuse liige</w:t>
      </w:r>
    </w:p>
    <w:p w14:paraId="57D7CA2B" w14:textId="77777777" w:rsidR="0032374D" w:rsidRDefault="0032374D" w:rsidP="008F7EC5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14:paraId="4D64F2F1" w14:textId="01464AAB" w:rsidR="0032374D" w:rsidRPr="008F7EC5" w:rsidRDefault="0032374D" w:rsidP="008F7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Tabasalu, 19.02.2025.a</w:t>
      </w:r>
    </w:p>
    <w:sectPr w:rsidR="0032374D" w:rsidRPr="008F7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F0A3" w14:textId="77777777" w:rsidR="0046696F" w:rsidRDefault="0046696F" w:rsidP="00E605A2">
      <w:pPr>
        <w:spacing w:after="0" w:line="240" w:lineRule="auto"/>
      </w:pPr>
      <w:r>
        <w:separator/>
      </w:r>
    </w:p>
  </w:endnote>
  <w:endnote w:type="continuationSeparator" w:id="0">
    <w:p w14:paraId="3E9D6A0B" w14:textId="77777777" w:rsidR="0046696F" w:rsidRDefault="0046696F" w:rsidP="00E6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UniformCondensedRegular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HighwaySansPro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4E59" w14:textId="77777777" w:rsidR="009F23E7" w:rsidRDefault="009F23E7" w:rsidP="00E605A2">
    <w:pPr>
      <w:autoSpaceDE w:val="0"/>
      <w:autoSpaceDN w:val="0"/>
      <w:adjustRightInd w:val="0"/>
      <w:spacing w:after="0" w:line="240" w:lineRule="auto"/>
      <w:jc w:val="center"/>
      <w:rPr>
        <w:rFonts w:ascii="UniformCondensedRegular-Regular" w:hAnsi="UniformCondensedRegular-Regular" w:cs="UniformCondensedRegular-Regular"/>
        <w:color w:val="000000"/>
        <w:sz w:val="24"/>
        <w:szCs w:val="24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___________________________________________________________________</w:t>
    </w:r>
  </w:p>
  <w:p w14:paraId="057C7FBB" w14:textId="18680F62" w:rsidR="00E20F15" w:rsidRDefault="00E605A2" w:rsidP="00E605A2">
    <w:pPr>
      <w:autoSpaceDE w:val="0"/>
      <w:autoSpaceDN w:val="0"/>
      <w:adjustRightInd w:val="0"/>
      <w:spacing w:after="0" w:line="240" w:lineRule="auto"/>
      <w:jc w:val="center"/>
      <w:rPr>
        <w:rFonts w:ascii="UniformCondensedRegular-Regular" w:hAnsi="UniformCondensedRegular-Regular" w:cs="UniformCondensedRegular-Regular"/>
        <w:color w:val="000000"/>
        <w:sz w:val="24"/>
        <w:szCs w:val="24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 xml:space="preserve">MTÜ </w:t>
    </w:r>
    <w:r w:rsidR="00521630">
      <w:rPr>
        <w:rFonts w:ascii="UniformCondensedRegular-Regular" w:hAnsi="UniformCondensedRegular-Regular" w:cs="UniformCondensedRegular-Regular"/>
        <w:color w:val="000000"/>
        <w:sz w:val="24"/>
        <w:szCs w:val="24"/>
      </w:rPr>
      <w:t>Lillepere K</w:t>
    </w:r>
    <w:r w:rsidR="00E20F15">
      <w:rPr>
        <w:rFonts w:ascii="UniformCondensedRegular-Regular" w:hAnsi="UniformCondensedRegular-Regular" w:cs="UniformCondensedRegular-Regular"/>
        <w:color w:val="000000"/>
        <w:sz w:val="24"/>
        <w:szCs w:val="24"/>
      </w:rPr>
      <w:t>eskus</w:t>
    </w:r>
  </w:p>
  <w:p w14:paraId="143CE2C8" w14:textId="4F815849" w:rsidR="00E20F15" w:rsidRDefault="00C5349B" w:rsidP="00E605A2">
    <w:pPr>
      <w:autoSpaceDE w:val="0"/>
      <w:autoSpaceDN w:val="0"/>
      <w:adjustRightInd w:val="0"/>
      <w:spacing w:after="0" w:line="240" w:lineRule="auto"/>
      <w:jc w:val="center"/>
      <w:rPr>
        <w:rFonts w:ascii="UniformCondensedRegular-Regular" w:hAnsi="UniformCondensedRegular-Regular" w:cs="UniformCondensedRegular-Regular"/>
        <w:color w:val="000000"/>
        <w:sz w:val="24"/>
        <w:szCs w:val="24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Kallaste tn 7 B-308</w:t>
    </w:r>
    <w:r w:rsidR="00E20F15">
      <w:rPr>
        <w:rFonts w:ascii="UniformCondensedRegular-Regular" w:hAnsi="UniformCondensedRegular-Regular" w:cs="UniformCondensedRegular-Regular"/>
        <w:color w:val="000000"/>
        <w:sz w:val="24"/>
        <w:szCs w:val="24"/>
      </w:rPr>
      <w:t xml:space="preserve">, </w:t>
    </w: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Tabasalu</w:t>
    </w:r>
    <w:r w:rsidR="00E605A2">
      <w:rPr>
        <w:rFonts w:ascii="UniformCondensedRegular-Regular" w:hAnsi="UniformCondensedRegular-Regular" w:cs="UniformCondensedRegular-Regular"/>
        <w:color w:val="000000"/>
        <w:sz w:val="24"/>
        <w:szCs w:val="24"/>
      </w:rPr>
      <w:t xml:space="preserve"> </w:t>
    </w: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76901</w:t>
    </w:r>
  </w:p>
  <w:p w14:paraId="7ED4CED2" w14:textId="77777777" w:rsidR="00E605A2" w:rsidRDefault="00E605A2" w:rsidP="00E605A2">
    <w:pPr>
      <w:autoSpaceDE w:val="0"/>
      <w:autoSpaceDN w:val="0"/>
      <w:adjustRightInd w:val="0"/>
      <w:spacing w:after="0" w:line="240" w:lineRule="auto"/>
      <w:jc w:val="center"/>
      <w:rPr>
        <w:rFonts w:ascii="UniformCondensedRegular-Regular" w:hAnsi="UniformCondensedRegular-Regular" w:cs="UniformCondensedRegular-Regular"/>
        <w:color w:val="000000"/>
        <w:sz w:val="24"/>
        <w:szCs w:val="24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Tel</w:t>
    </w:r>
    <w:r w:rsidR="00E20F15">
      <w:rPr>
        <w:rFonts w:ascii="UniformCondensedRegular-Regular" w:hAnsi="UniformCondensedRegular-Regular" w:cs="UniformCondensedRegular-Regular"/>
        <w:color w:val="000000"/>
        <w:sz w:val="24"/>
        <w:szCs w:val="24"/>
      </w:rPr>
      <w:t>efon: 6 22 00 11</w:t>
    </w:r>
  </w:p>
  <w:p w14:paraId="450F4906" w14:textId="68163077" w:rsidR="00E20F15" w:rsidRDefault="00E20F15" w:rsidP="00E20F15">
    <w:pPr>
      <w:jc w:val="center"/>
      <w:rPr>
        <w:rFonts w:ascii="PFHighwaySansPro-Bold" w:eastAsia="PFHighwaySansPro-Bold" w:hAnsi="UniformCondensedRegular-Regular" w:cs="PFHighwaySansPro-Bold"/>
        <w:b/>
        <w:bCs/>
        <w:color w:val="FEBA53"/>
        <w:sz w:val="20"/>
        <w:szCs w:val="20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 xml:space="preserve">E-post: </w:t>
    </w:r>
    <w:r w:rsidR="00B12AF9">
      <w:rPr>
        <w:rFonts w:ascii="UniformCondensedRegular-Regular" w:hAnsi="UniformCondensedRegular-Regular" w:cs="UniformCondensedRegular-Regular"/>
        <w:color w:val="000000"/>
        <w:sz w:val="24"/>
        <w:szCs w:val="24"/>
      </w:rPr>
      <w:t>info</w:t>
    </w:r>
    <w:r w:rsidR="00E605A2">
      <w:rPr>
        <w:rFonts w:ascii="UniformCondensedRegular-Regular" w:hAnsi="UniformCondensedRegular-Regular" w:cs="UniformCondensedRegular-Regular"/>
        <w:color w:val="000000"/>
        <w:sz w:val="24"/>
        <w:szCs w:val="24"/>
      </w:rPr>
      <w:t>@</w:t>
    </w:r>
    <w:r w:rsidR="00674203">
      <w:rPr>
        <w:rFonts w:ascii="UniformCondensedRegular-Regular" w:hAnsi="UniformCondensedRegular-Regular" w:cs="UniformCondensedRegular-Regular"/>
        <w:color w:val="000000"/>
        <w:sz w:val="24"/>
        <w:szCs w:val="24"/>
      </w:rPr>
      <w:t>lillepere.eu</w:t>
    </w:r>
    <w:r w:rsidR="00E605A2">
      <w:rPr>
        <w:rFonts w:ascii="UniformCondensedRegular-Regular" w:hAnsi="UniformCondensedRegular-Regular" w:cs="UniformCondensedRegular-Regular"/>
        <w:color w:val="000000"/>
        <w:sz w:val="24"/>
        <w:szCs w:val="24"/>
      </w:rPr>
      <w:t xml:space="preserve"> </w:t>
    </w:r>
  </w:p>
  <w:p w14:paraId="76713308" w14:textId="56C501C0" w:rsidR="00E605A2" w:rsidRPr="00E20F15" w:rsidRDefault="00B12AF9" w:rsidP="00E20F15">
    <w:pPr>
      <w:jc w:val="center"/>
      <w:rPr>
        <w:rFonts w:ascii="PFHighwaySansPro-Bold" w:eastAsia="PFHighwaySansPro-Bold" w:hAnsi="UniformCondensedRegular-Regular" w:cs="PFHighwaySansPro-Bold"/>
        <w:b/>
        <w:bCs/>
        <w:color w:val="FEBA53"/>
        <w:sz w:val="20"/>
        <w:szCs w:val="20"/>
      </w:rPr>
    </w:pPr>
    <w:r>
      <w:rPr>
        <w:rFonts w:ascii="UniformCondensedRegular-Regular" w:hAnsi="UniformCondensedRegular-Regular" w:cs="UniformCondensedRegular-Regular"/>
        <w:color w:val="000000"/>
        <w:sz w:val="24"/>
        <w:szCs w:val="24"/>
      </w:rPr>
      <w:t>www.</w:t>
    </w:r>
    <w:r w:rsidR="00674203">
      <w:rPr>
        <w:rFonts w:ascii="UniformCondensedRegular-Regular" w:hAnsi="UniformCondensedRegular-Regular" w:cs="UniformCondensedRegular-Regular"/>
        <w:color w:val="000000"/>
        <w:sz w:val="24"/>
        <w:szCs w:val="24"/>
      </w:rPr>
      <w:t>lillepere.eu</w:t>
    </w:r>
  </w:p>
  <w:p w14:paraId="6FBFC186" w14:textId="77777777" w:rsidR="00E605A2" w:rsidRDefault="00E6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B463" w14:textId="77777777" w:rsidR="0046696F" w:rsidRDefault="0046696F" w:rsidP="00E605A2">
      <w:pPr>
        <w:spacing w:after="0" w:line="240" w:lineRule="auto"/>
      </w:pPr>
      <w:r>
        <w:separator/>
      </w:r>
    </w:p>
  </w:footnote>
  <w:footnote w:type="continuationSeparator" w:id="0">
    <w:p w14:paraId="54DB406E" w14:textId="77777777" w:rsidR="0046696F" w:rsidRDefault="0046696F" w:rsidP="00E6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1F10" w14:textId="77777777" w:rsidR="00E605A2" w:rsidRDefault="003D5E62" w:rsidP="00F545A1">
    <w:pPr>
      <w:pStyle w:val="Header"/>
      <w:jc w:val="center"/>
    </w:pPr>
    <w:r>
      <w:rPr>
        <w:noProof/>
      </w:rPr>
      <w:drawing>
        <wp:inline distT="0" distB="0" distL="0" distR="0" wp14:anchorId="267875E0" wp14:editId="764ED762">
          <wp:extent cx="1254122" cy="1034276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llepere keskus lavend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512" cy="104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863"/>
    <w:multiLevelType w:val="multilevel"/>
    <w:tmpl w:val="E4E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09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41"/>
    <w:rsid w:val="0000163B"/>
    <w:rsid w:val="000031EB"/>
    <w:rsid w:val="00004F63"/>
    <w:rsid w:val="00006131"/>
    <w:rsid w:val="00010B39"/>
    <w:rsid w:val="00012F90"/>
    <w:rsid w:val="00020835"/>
    <w:rsid w:val="00027BA4"/>
    <w:rsid w:val="00030A5A"/>
    <w:rsid w:val="00035850"/>
    <w:rsid w:val="00035936"/>
    <w:rsid w:val="00042080"/>
    <w:rsid w:val="00046730"/>
    <w:rsid w:val="00050279"/>
    <w:rsid w:val="00054BB8"/>
    <w:rsid w:val="00060767"/>
    <w:rsid w:val="000724A0"/>
    <w:rsid w:val="00083792"/>
    <w:rsid w:val="0008423C"/>
    <w:rsid w:val="00087860"/>
    <w:rsid w:val="00097BD4"/>
    <w:rsid w:val="000A05DF"/>
    <w:rsid w:val="000A0DDD"/>
    <w:rsid w:val="000A6908"/>
    <w:rsid w:val="000A70A0"/>
    <w:rsid w:val="000A7CAF"/>
    <w:rsid w:val="000B2691"/>
    <w:rsid w:val="000B4489"/>
    <w:rsid w:val="000B6ED1"/>
    <w:rsid w:val="000C1638"/>
    <w:rsid w:val="000C3BC9"/>
    <w:rsid w:val="000D253F"/>
    <w:rsid w:val="000E0E4B"/>
    <w:rsid w:val="000E104F"/>
    <w:rsid w:val="000E4CB6"/>
    <w:rsid w:val="000F25C3"/>
    <w:rsid w:val="000F46EC"/>
    <w:rsid w:val="000F5094"/>
    <w:rsid w:val="000F63FB"/>
    <w:rsid w:val="000F7AD8"/>
    <w:rsid w:val="001220DC"/>
    <w:rsid w:val="001240EA"/>
    <w:rsid w:val="00130D33"/>
    <w:rsid w:val="00130E8E"/>
    <w:rsid w:val="00131C6C"/>
    <w:rsid w:val="00141516"/>
    <w:rsid w:val="00143F88"/>
    <w:rsid w:val="00145991"/>
    <w:rsid w:val="00154ED3"/>
    <w:rsid w:val="001726F4"/>
    <w:rsid w:val="00181FC3"/>
    <w:rsid w:val="001829D1"/>
    <w:rsid w:val="00185552"/>
    <w:rsid w:val="00186CFE"/>
    <w:rsid w:val="001972D8"/>
    <w:rsid w:val="001A1123"/>
    <w:rsid w:val="001A1202"/>
    <w:rsid w:val="001A2105"/>
    <w:rsid w:val="001C02E1"/>
    <w:rsid w:val="001C0410"/>
    <w:rsid w:val="001C78D6"/>
    <w:rsid w:val="001D51EB"/>
    <w:rsid w:val="001E0754"/>
    <w:rsid w:val="001E0E2E"/>
    <w:rsid w:val="001F0896"/>
    <w:rsid w:val="001F5344"/>
    <w:rsid w:val="0020251E"/>
    <w:rsid w:val="00217585"/>
    <w:rsid w:val="00221119"/>
    <w:rsid w:val="002273F6"/>
    <w:rsid w:val="00230C93"/>
    <w:rsid w:val="002473C7"/>
    <w:rsid w:val="002512CF"/>
    <w:rsid w:val="00254131"/>
    <w:rsid w:val="0025726F"/>
    <w:rsid w:val="00260956"/>
    <w:rsid w:val="002620BF"/>
    <w:rsid w:val="002626BB"/>
    <w:rsid w:val="00264DF1"/>
    <w:rsid w:val="00271E2E"/>
    <w:rsid w:val="002754D0"/>
    <w:rsid w:val="002779DC"/>
    <w:rsid w:val="00282556"/>
    <w:rsid w:val="00290E31"/>
    <w:rsid w:val="002961A8"/>
    <w:rsid w:val="002A1263"/>
    <w:rsid w:val="002B65A8"/>
    <w:rsid w:val="002C1370"/>
    <w:rsid w:val="002D20A6"/>
    <w:rsid w:val="002D6A07"/>
    <w:rsid w:val="002D6F79"/>
    <w:rsid w:val="002E7ED4"/>
    <w:rsid w:val="002F0ED1"/>
    <w:rsid w:val="002F20B4"/>
    <w:rsid w:val="002F4B02"/>
    <w:rsid w:val="002F75DC"/>
    <w:rsid w:val="00301BC9"/>
    <w:rsid w:val="0030349B"/>
    <w:rsid w:val="0030410A"/>
    <w:rsid w:val="00307DF1"/>
    <w:rsid w:val="00310A9C"/>
    <w:rsid w:val="00312CA8"/>
    <w:rsid w:val="0032374D"/>
    <w:rsid w:val="00331868"/>
    <w:rsid w:val="00332086"/>
    <w:rsid w:val="0033224F"/>
    <w:rsid w:val="00343F3E"/>
    <w:rsid w:val="00344A3C"/>
    <w:rsid w:val="003453B4"/>
    <w:rsid w:val="00355422"/>
    <w:rsid w:val="00360246"/>
    <w:rsid w:val="003665F4"/>
    <w:rsid w:val="003670E0"/>
    <w:rsid w:val="003755FE"/>
    <w:rsid w:val="00376B24"/>
    <w:rsid w:val="00377AEB"/>
    <w:rsid w:val="00382B56"/>
    <w:rsid w:val="00386152"/>
    <w:rsid w:val="00390D9F"/>
    <w:rsid w:val="003A75B6"/>
    <w:rsid w:val="003B4A84"/>
    <w:rsid w:val="003B7B68"/>
    <w:rsid w:val="003C0516"/>
    <w:rsid w:val="003C1BB1"/>
    <w:rsid w:val="003C2667"/>
    <w:rsid w:val="003C3CFC"/>
    <w:rsid w:val="003C6466"/>
    <w:rsid w:val="003D2BA5"/>
    <w:rsid w:val="003D5E62"/>
    <w:rsid w:val="003D6122"/>
    <w:rsid w:val="003D686E"/>
    <w:rsid w:val="003E0D54"/>
    <w:rsid w:val="003E24FA"/>
    <w:rsid w:val="003E51F5"/>
    <w:rsid w:val="003E5FF7"/>
    <w:rsid w:val="003F334D"/>
    <w:rsid w:val="003F356F"/>
    <w:rsid w:val="003F5746"/>
    <w:rsid w:val="004047A7"/>
    <w:rsid w:val="004047E4"/>
    <w:rsid w:val="0043788C"/>
    <w:rsid w:val="004419A3"/>
    <w:rsid w:val="004503DA"/>
    <w:rsid w:val="00453031"/>
    <w:rsid w:val="0045320A"/>
    <w:rsid w:val="0046696F"/>
    <w:rsid w:val="00472B31"/>
    <w:rsid w:val="00475050"/>
    <w:rsid w:val="00475F73"/>
    <w:rsid w:val="00486CFD"/>
    <w:rsid w:val="00494FA3"/>
    <w:rsid w:val="00495713"/>
    <w:rsid w:val="00495B08"/>
    <w:rsid w:val="004B549F"/>
    <w:rsid w:val="004B725D"/>
    <w:rsid w:val="004C3687"/>
    <w:rsid w:val="004C6F70"/>
    <w:rsid w:val="004D38F8"/>
    <w:rsid w:val="004D3BB6"/>
    <w:rsid w:val="004D4005"/>
    <w:rsid w:val="004E1201"/>
    <w:rsid w:val="004E3F62"/>
    <w:rsid w:val="004E6D1A"/>
    <w:rsid w:val="004F38A6"/>
    <w:rsid w:val="004F3FFE"/>
    <w:rsid w:val="004F5094"/>
    <w:rsid w:val="004F5A83"/>
    <w:rsid w:val="0050080A"/>
    <w:rsid w:val="00502277"/>
    <w:rsid w:val="0050382E"/>
    <w:rsid w:val="00503A19"/>
    <w:rsid w:val="00510560"/>
    <w:rsid w:val="00513140"/>
    <w:rsid w:val="005135D4"/>
    <w:rsid w:val="0051449A"/>
    <w:rsid w:val="00516172"/>
    <w:rsid w:val="00521630"/>
    <w:rsid w:val="00522374"/>
    <w:rsid w:val="00543FAD"/>
    <w:rsid w:val="00551CAD"/>
    <w:rsid w:val="00562F83"/>
    <w:rsid w:val="00570396"/>
    <w:rsid w:val="00581B05"/>
    <w:rsid w:val="00583C8D"/>
    <w:rsid w:val="00583DE6"/>
    <w:rsid w:val="0059041F"/>
    <w:rsid w:val="00591925"/>
    <w:rsid w:val="005A08F2"/>
    <w:rsid w:val="005B16F4"/>
    <w:rsid w:val="005B234E"/>
    <w:rsid w:val="005B597A"/>
    <w:rsid w:val="005C76D8"/>
    <w:rsid w:val="005D30E3"/>
    <w:rsid w:val="005E0560"/>
    <w:rsid w:val="005E3960"/>
    <w:rsid w:val="005E6CB0"/>
    <w:rsid w:val="005F33B7"/>
    <w:rsid w:val="005F686B"/>
    <w:rsid w:val="0060297F"/>
    <w:rsid w:val="00603E75"/>
    <w:rsid w:val="0060615B"/>
    <w:rsid w:val="00606909"/>
    <w:rsid w:val="006070F2"/>
    <w:rsid w:val="00607B33"/>
    <w:rsid w:val="00620022"/>
    <w:rsid w:val="00634189"/>
    <w:rsid w:val="00647B6D"/>
    <w:rsid w:val="00652CD7"/>
    <w:rsid w:val="0065757C"/>
    <w:rsid w:val="00661713"/>
    <w:rsid w:val="00674203"/>
    <w:rsid w:val="00675633"/>
    <w:rsid w:val="006929E2"/>
    <w:rsid w:val="006939F9"/>
    <w:rsid w:val="006947C8"/>
    <w:rsid w:val="00697B94"/>
    <w:rsid w:val="006A69D8"/>
    <w:rsid w:val="006B0C2B"/>
    <w:rsid w:val="006B3FAF"/>
    <w:rsid w:val="006B525D"/>
    <w:rsid w:val="006B72BA"/>
    <w:rsid w:val="006C267A"/>
    <w:rsid w:val="006C787B"/>
    <w:rsid w:val="006D042D"/>
    <w:rsid w:val="006D5E47"/>
    <w:rsid w:val="006E2F5D"/>
    <w:rsid w:val="006E5188"/>
    <w:rsid w:val="006E562A"/>
    <w:rsid w:val="006E69D8"/>
    <w:rsid w:val="006E7156"/>
    <w:rsid w:val="006E78DF"/>
    <w:rsid w:val="006E7E9E"/>
    <w:rsid w:val="006F615B"/>
    <w:rsid w:val="006F6E9C"/>
    <w:rsid w:val="006F737D"/>
    <w:rsid w:val="00712B4E"/>
    <w:rsid w:val="0071714E"/>
    <w:rsid w:val="00725A38"/>
    <w:rsid w:val="0072720A"/>
    <w:rsid w:val="007376FE"/>
    <w:rsid w:val="007404FE"/>
    <w:rsid w:val="007435C9"/>
    <w:rsid w:val="00743AF9"/>
    <w:rsid w:val="007500E4"/>
    <w:rsid w:val="007517A1"/>
    <w:rsid w:val="00751E81"/>
    <w:rsid w:val="00755B26"/>
    <w:rsid w:val="007673F5"/>
    <w:rsid w:val="00773702"/>
    <w:rsid w:val="007761B0"/>
    <w:rsid w:val="00784C45"/>
    <w:rsid w:val="007858A1"/>
    <w:rsid w:val="00790372"/>
    <w:rsid w:val="00794458"/>
    <w:rsid w:val="00794BB6"/>
    <w:rsid w:val="007A59FE"/>
    <w:rsid w:val="007B1602"/>
    <w:rsid w:val="007B755F"/>
    <w:rsid w:val="007C7F12"/>
    <w:rsid w:val="007D017F"/>
    <w:rsid w:val="007D19AA"/>
    <w:rsid w:val="007D3728"/>
    <w:rsid w:val="007D3B30"/>
    <w:rsid w:val="007E74C0"/>
    <w:rsid w:val="007E7990"/>
    <w:rsid w:val="007F2DE6"/>
    <w:rsid w:val="007F34FA"/>
    <w:rsid w:val="007F65C6"/>
    <w:rsid w:val="007F694C"/>
    <w:rsid w:val="008008A7"/>
    <w:rsid w:val="00802DDF"/>
    <w:rsid w:val="00805726"/>
    <w:rsid w:val="00805CBB"/>
    <w:rsid w:val="00810945"/>
    <w:rsid w:val="0081305F"/>
    <w:rsid w:val="00814A68"/>
    <w:rsid w:val="00827F33"/>
    <w:rsid w:val="00830376"/>
    <w:rsid w:val="008348FC"/>
    <w:rsid w:val="00836A3D"/>
    <w:rsid w:val="00836E9A"/>
    <w:rsid w:val="00844922"/>
    <w:rsid w:val="008528EA"/>
    <w:rsid w:val="00860947"/>
    <w:rsid w:val="008611B6"/>
    <w:rsid w:val="00861712"/>
    <w:rsid w:val="00862C45"/>
    <w:rsid w:val="00863259"/>
    <w:rsid w:val="008670DC"/>
    <w:rsid w:val="0087083E"/>
    <w:rsid w:val="00875321"/>
    <w:rsid w:val="008806A6"/>
    <w:rsid w:val="008934F4"/>
    <w:rsid w:val="008A042F"/>
    <w:rsid w:val="008A4957"/>
    <w:rsid w:val="008A5618"/>
    <w:rsid w:val="008A7855"/>
    <w:rsid w:val="008B4C5B"/>
    <w:rsid w:val="008C7B16"/>
    <w:rsid w:val="008D3FFD"/>
    <w:rsid w:val="008D539D"/>
    <w:rsid w:val="008E02A7"/>
    <w:rsid w:val="008E312F"/>
    <w:rsid w:val="008E3482"/>
    <w:rsid w:val="008E6DDB"/>
    <w:rsid w:val="008E6EF4"/>
    <w:rsid w:val="008F0B81"/>
    <w:rsid w:val="008F26CB"/>
    <w:rsid w:val="008F7EC5"/>
    <w:rsid w:val="00903746"/>
    <w:rsid w:val="0090386C"/>
    <w:rsid w:val="0090728A"/>
    <w:rsid w:val="00924C8B"/>
    <w:rsid w:val="00926FB9"/>
    <w:rsid w:val="00933019"/>
    <w:rsid w:val="0094210F"/>
    <w:rsid w:val="00943193"/>
    <w:rsid w:val="00955180"/>
    <w:rsid w:val="00963E25"/>
    <w:rsid w:val="009646C2"/>
    <w:rsid w:val="009733E3"/>
    <w:rsid w:val="009750B7"/>
    <w:rsid w:val="009778E2"/>
    <w:rsid w:val="009848B5"/>
    <w:rsid w:val="00990073"/>
    <w:rsid w:val="009932FC"/>
    <w:rsid w:val="009A1B81"/>
    <w:rsid w:val="009A6AC4"/>
    <w:rsid w:val="009B5581"/>
    <w:rsid w:val="009B58CC"/>
    <w:rsid w:val="009B7F02"/>
    <w:rsid w:val="009C1841"/>
    <w:rsid w:val="009C19A5"/>
    <w:rsid w:val="009C2A11"/>
    <w:rsid w:val="009C6F97"/>
    <w:rsid w:val="009D19BF"/>
    <w:rsid w:val="009D6DF0"/>
    <w:rsid w:val="009D7118"/>
    <w:rsid w:val="009E2AEA"/>
    <w:rsid w:val="009E7008"/>
    <w:rsid w:val="009E784F"/>
    <w:rsid w:val="009F0642"/>
    <w:rsid w:val="009F0E03"/>
    <w:rsid w:val="009F23E7"/>
    <w:rsid w:val="009F7479"/>
    <w:rsid w:val="00A01A0C"/>
    <w:rsid w:val="00A12453"/>
    <w:rsid w:val="00A1309C"/>
    <w:rsid w:val="00A15A4E"/>
    <w:rsid w:val="00A20B00"/>
    <w:rsid w:val="00A21035"/>
    <w:rsid w:val="00A21DA1"/>
    <w:rsid w:val="00A3793E"/>
    <w:rsid w:val="00A409C4"/>
    <w:rsid w:val="00A40E6E"/>
    <w:rsid w:val="00A4153E"/>
    <w:rsid w:val="00A459B5"/>
    <w:rsid w:val="00A45B17"/>
    <w:rsid w:val="00A51862"/>
    <w:rsid w:val="00A5440F"/>
    <w:rsid w:val="00A6205A"/>
    <w:rsid w:val="00A64B0A"/>
    <w:rsid w:val="00A6596E"/>
    <w:rsid w:val="00A70290"/>
    <w:rsid w:val="00A846B2"/>
    <w:rsid w:val="00A86971"/>
    <w:rsid w:val="00A9740D"/>
    <w:rsid w:val="00AA5E0A"/>
    <w:rsid w:val="00AB653E"/>
    <w:rsid w:val="00AC0F0A"/>
    <w:rsid w:val="00AD1B09"/>
    <w:rsid w:val="00AD5B7C"/>
    <w:rsid w:val="00AE0E2B"/>
    <w:rsid w:val="00AE1357"/>
    <w:rsid w:val="00AE3281"/>
    <w:rsid w:val="00AF191A"/>
    <w:rsid w:val="00AF2610"/>
    <w:rsid w:val="00B067FD"/>
    <w:rsid w:val="00B06E0F"/>
    <w:rsid w:val="00B0788E"/>
    <w:rsid w:val="00B12AF9"/>
    <w:rsid w:val="00B155C1"/>
    <w:rsid w:val="00B21774"/>
    <w:rsid w:val="00B25510"/>
    <w:rsid w:val="00B26AC2"/>
    <w:rsid w:val="00B30194"/>
    <w:rsid w:val="00B30A5A"/>
    <w:rsid w:val="00B31AC3"/>
    <w:rsid w:val="00B3393A"/>
    <w:rsid w:val="00B3605F"/>
    <w:rsid w:val="00B45621"/>
    <w:rsid w:val="00B53F05"/>
    <w:rsid w:val="00B6711A"/>
    <w:rsid w:val="00B7459F"/>
    <w:rsid w:val="00B76B23"/>
    <w:rsid w:val="00B85362"/>
    <w:rsid w:val="00B878DF"/>
    <w:rsid w:val="00BB1660"/>
    <w:rsid w:val="00BB3117"/>
    <w:rsid w:val="00BB3980"/>
    <w:rsid w:val="00BC4A24"/>
    <w:rsid w:val="00BC609F"/>
    <w:rsid w:val="00BD018C"/>
    <w:rsid w:val="00BD077F"/>
    <w:rsid w:val="00BD67FD"/>
    <w:rsid w:val="00BE1574"/>
    <w:rsid w:val="00BE2C34"/>
    <w:rsid w:val="00BF322D"/>
    <w:rsid w:val="00BF7F39"/>
    <w:rsid w:val="00C00FB9"/>
    <w:rsid w:val="00C06FD0"/>
    <w:rsid w:val="00C11137"/>
    <w:rsid w:val="00C3493B"/>
    <w:rsid w:val="00C36E4C"/>
    <w:rsid w:val="00C47444"/>
    <w:rsid w:val="00C5349B"/>
    <w:rsid w:val="00C70EE7"/>
    <w:rsid w:val="00C722B6"/>
    <w:rsid w:val="00C752C4"/>
    <w:rsid w:val="00C765D2"/>
    <w:rsid w:val="00C77F2A"/>
    <w:rsid w:val="00C81D8F"/>
    <w:rsid w:val="00C81F02"/>
    <w:rsid w:val="00C82030"/>
    <w:rsid w:val="00C9530C"/>
    <w:rsid w:val="00C96302"/>
    <w:rsid w:val="00C9646C"/>
    <w:rsid w:val="00C96B61"/>
    <w:rsid w:val="00CB2D93"/>
    <w:rsid w:val="00CB67E4"/>
    <w:rsid w:val="00CB7F54"/>
    <w:rsid w:val="00CC12B9"/>
    <w:rsid w:val="00CD0CC3"/>
    <w:rsid w:val="00CD3DB2"/>
    <w:rsid w:val="00CD5342"/>
    <w:rsid w:val="00CE720D"/>
    <w:rsid w:val="00CF6070"/>
    <w:rsid w:val="00CF7300"/>
    <w:rsid w:val="00D05D2A"/>
    <w:rsid w:val="00D14960"/>
    <w:rsid w:val="00D151F0"/>
    <w:rsid w:val="00D17E98"/>
    <w:rsid w:val="00D216E6"/>
    <w:rsid w:val="00D24461"/>
    <w:rsid w:val="00D418CC"/>
    <w:rsid w:val="00D42616"/>
    <w:rsid w:val="00D42A80"/>
    <w:rsid w:val="00D42C8D"/>
    <w:rsid w:val="00D46DDF"/>
    <w:rsid w:val="00D47C38"/>
    <w:rsid w:val="00D50AB4"/>
    <w:rsid w:val="00D5267C"/>
    <w:rsid w:val="00D62B9B"/>
    <w:rsid w:val="00D73853"/>
    <w:rsid w:val="00D75EC2"/>
    <w:rsid w:val="00D7646D"/>
    <w:rsid w:val="00D859B7"/>
    <w:rsid w:val="00D85F17"/>
    <w:rsid w:val="00D8747D"/>
    <w:rsid w:val="00D9007E"/>
    <w:rsid w:val="00D93BAE"/>
    <w:rsid w:val="00DA2300"/>
    <w:rsid w:val="00DA468B"/>
    <w:rsid w:val="00DB3616"/>
    <w:rsid w:val="00DC1B5C"/>
    <w:rsid w:val="00DC281E"/>
    <w:rsid w:val="00DD3426"/>
    <w:rsid w:val="00DD704E"/>
    <w:rsid w:val="00DE30C9"/>
    <w:rsid w:val="00DE4923"/>
    <w:rsid w:val="00DE4FAE"/>
    <w:rsid w:val="00DF2790"/>
    <w:rsid w:val="00DF32D1"/>
    <w:rsid w:val="00DF6084"/>
    <w:rsid w:val="00DF7BC8"/>
    <w:rsid w:val="00E01E5E"/>
    <w:rsid w:val="00E17D2C"/>
    <w:rsid w:val="00E20F15"/>
    <w:rsid w:val="00E23AAD"/>
    <w:rsid w:val="00E24876"/>
    <w:rsid w:val="00E24A4C"/>
    <w:rsid w:val="00E325A0"/>
    <w:rsid w:val="00E34CAE"/>
    <w:rsid w:val="00E36332"/>
    <w:rsid w:val="00E41647"/>
    <w:rsid w:val="00E4401C"/>
    <w:rsid w:val="00E45398"/>
    <w:rsid w:val="00E50176"/>
    <w:rsid w:val="00E605A2"/>
    <w:rsid w:val="00E70B24"/>
    <w:rsid w:val="00E7200D"/>
    <w:rsid w:val="00E72957"/>
    <w:rsid w:val="00E7297B"/>
    <w:rsid w:val="00E76CE1"/>
    <w:rsid w:val="00E772EF"/>
    <w:rsid w:val="00E82123"/>
    <w:rsid w:val="00E9034F"/>
    <w:rsid w:val="00E944E2"/>
    <w:rsid w:val="00EA5C0D"/>
    <w:rsid w:val="00EA65ED"/>
    <w:rsid w:val="00EA6CF9"/>
    <w:rsid w:val="00EB072B"/>
    <w:rsid w:val="00EC72FA"/>
    <w:rsid w:val="00EE1AB5"/>
    <w:rsid w:val="00EE2C48"/>
    <w:rsid w:val="00EE5010"/>
    <w:rsid w:val="00EE5913"/>
    <w:rsid w:val="00EE6094"/>
    <w:rsid w:val="00EE7F74"/>
    <w:rsid w:val="00EF088E"/>
    <w:rsid w:val="00EF4B9B"/>
    <w:rsid w:val="00F00933"/>
    <w:rsid w:val="00F03897"/>
    <w:rsid w:val="00F06A74"/>
    <w:rsid w:val="00F100EF"/>
    <w:rsid w:val="00F1409C"/>
    <w:rsid w:val="00F21B65"/>
    <w:rsid w:val="00F329C3"/>
    <w:rsid w:val="00F334E6"/>
    <w:rsid w:val="00F35BB3"/>
    <w:rsid w:val="00F41AAA"/>
    <w:rsid w:val="00F4465A"/>
    <w:rsid w:val="00F46D71"/>
    <w:rsid w:val="00F5005B"/>
    <w:rsid w:val="00F545A1"/>
    <w:rsid w:val="00F5613F"/>
    <w:rsid w:val="00F575F5"/>
    <w:rsid w:val="00F60900"/>
    <w:rsid w:val="00F609AF"/>
    <w:rsid w:val="00F63150"/>
    <w:rsid w:val="00F65FDA"/>
    <w:rsid w:val="00F74D03"/>
    <w:rsid w:val="00FA026D"/>
    <w:rsid w:val="00FA3E3F"/>
    <w:rsid w:val="00FA61AD"/>
    <w:rsid w:val="00FA6BE9"/>
    <w:rsid w:val="00FB105E"/>
    <w:rsid w:val="00FB16B2"/>
    <w:rsid w:val="00FB401E"/>
    <w:rsid w:val="00FD0A31"/>
    <w:rsid w:val="00FD0C28"/>
    <w:rsid w:val="00FD1838"/>
    <w:rsid w:val="00FE26D1"/>
    <w:rsid w:val="00FE5470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2A175"/>
  <w15:chartTrackingRefBased/>
  <w15:docId w15:val="{9BB3ED75-1BAB-40FE-B937-2D79B3BB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A2"/>
  </w:style>
  <w:style w:type="paragraph" w:styleId="Footer">
    <w:name w:val="footer"/>
    <w:basedOn w:val="Normal"/>
    <w:link w:val="FooterChar"/>
    <w:uiPriority w:val="99"/>
    <w:unhideWhenUsed/>
    <w:rsid w:val="00E6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Tomera</dc:creator>
  <cp:keywords/>
  <dc:description/>
  <cp:lastModifiedBy>Menu Kirjastus</cp:lastModifiedBy>
  <cp:revision>2</cp:revision>
  <dcterms:created xsi:type="dcterms:W3CDTF">2025-02-11T11:49:00Z</dcterms:created>
  <dcterms:modified xsi:type="dcterms:W3CDTF">2025-02-11T11:49:00Z</dcterms:modified>
</cp:coreProperties>
</file>